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E2422">
        <w:rPr>
          <w:rFonts w:ascii="Tahoma" w:hAnsi="Tahoma" w:cs="Tahoma"/>
          <w:sz w:val="20"/>
          <w:szCs w:val="20"/>
        </w:rPr>
        <w:t xml:space="preserve">   December 7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1A655B" w:rsidRDefault="00853BC7" w:rsidP="001A6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A655B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1A655B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4E2422">
        <w:rPr>
          <w:rFonts w:ascii="Tahoma" w:hAnsi="Tahoma" w:cs="Tahoma"/>
          <w:sz w:val="20"/>
          <w:szCs w:val="20"/>
        </w:rPr>
        <w:t>Nov. 16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1A655B" w:rsidRPr="00EE3D3D" w:rsidRDefault="00EE3D3D" w:rsidP="001A655B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Municipal League dues</w:t>
      </w:r>
    </w:p>
    <w:p w:rsidR="00EE3D3D" w:rsidRPr="00EE3D3D" w:rsidRDefault="00EE3D3D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367B43" w:rsidRPr="00367B43" w:rsidRDefault="007D6462" w:rsidP="00367B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</w:p>
    <w:p w:rsidR="00491A79" w:rsidRPr="00E45503" w:rsidRDefault="00491A79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Revision of Sign Ordinance </w:t>
      </w:r>
    </w:p>
    <w:p w:rsidR="00EE3D3D" w:rsidRPr="00EE3D3D" w:rsidRDefault="00EE3D3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Kenyon – garage permit</w:t>
      </w:r>
    </w:p>
    <w:p w:rsidR="00EE3D3D" w:rsidRPr="00EE3D3D" w:rsidRDefault="00EE3D3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Albrecht culvert – Kim Bell</w:t>
      </w:r>
    </w:p>
    <w:p w:rsidR="00473D85" w:rsidRDefault="00473D85" w:rsidP="00473D8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73D85" w:rsidRPr="001A655B" w:rsidRDefault="00473D85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E2422" w:rsidRPr="00367B43" w:rsidRDefault="00473D85" w:rsidP="00367B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  <w:r w:rsidR="00BC320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67B43">
        <w:rPr>
          <w:rFonts w:ascii="Tahoma" w:hAnsi="Tahoma" w:cs="Tahoma"/>
          <w:sz w:val="20"/>
          <w:szCs w:val="20"/>
        </w:rPr>
        <w:t xml:space="preserve">         </w:t>
      </w:r>
      <w:r w:rsidR="00BC320F" w:rsidRPr="00BC320F">
        <w:rPr>
          <w:rFonts w:ascii="Tahoma" w:hAnsi="Tahoma" w:cs="Tahoma"/>
          <w:b/>
          <w:sz w:val="20"/>
          <w:szCs w:val="20"/>
        </w:rPr>
        <w:t>a.</w:t>
      </w:r>
      <w:r w:rsidR="00BC320F">
        <w:rPr>
          <w:rFonts w:ascii="Tahoma" w:hAnsi="Tahoma" w:cs="Tahoma"/>
          <w:b/>
          <w:sz w:val="20"/>
          <w:szCs w:val="20"/>
        </w:rPr>
        <w:t xml:space="preserve">   </w:t>
      </w:r>
      <w:r w:rsidR="004E2422">
        <w:rPr>
          <w:rFonts w:ascii="Tahoma" w:hAnsi="Tahoma" w:cs="Tahoma"/>
          <w:sz w:val="20"/>
          <w:szCs w:val="20"/>
        </w:rPr>
        <w:t>Discussion and Approval of Application Requesting Funding from the Board of Water and Natural Resources for building a new central water system to serve the citizens of Piedmont and surrounding areas, including the proposed new elementary school.</w:t>
      </w:r>
      <w:r w:rsidR="00367B43">
        <w:rPr>
          <w:rFonts w:ascii="Tahoma" w:hAnsi="Tahoma" w:cs="Tahoma"/>
          <w:sz w:val="20"/>
          <w:szCs w:val="20"/>
        </w:rPr>
        <w:t xml:space="preserve">  </w:t>
      </w:r>
      <w:r w:rsidR="004E2422" w:rsidRPr="00367B43">
        <w:rPr>
          <w:rFonts w:ascii="Tahoma" w:hAnsi="Tahoma" w:cs="Tahoma"/>
          <w:sz w:val="20"/>
          <w:szCs w:val="20"/>
        </w:rPr>
        <w:t xml:space="preserve">                                            </w:t>
      </w:r>
    </w:p>
    <w:p w:rsidR="004E2422" w:rsidRPr="004E2422" w:rsidRDefault="00367B43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and A</w:t>
      </w:r>
      <w:r w:rsidR="004E2422">
        <w:rPr>
          <w:rFonts w:ascii="Tahoma" w:hAnsi="Tahoma" w:cs="Tahoma"/>
          <w:sz w:val="20"/>
          <w:szCs w:val="20"/>
        </w:rPr>
        <w:t>pproval of the Request for Funding from the US Department of Agriculture, Rural Development, for building a new central water system to serve the citizens of Piedmont and surrounding areas, including the proposed new elementary school.</w:t>
      </w:r>
    </w:p>
    <w:p w:rsidR="004E2422" w:rsidRPr="004E2422" w:rsidRDefault="004E2422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and Approval of a Water Users Agreement to use for locations outside of the municipal boundaries that would connect to any Piedmont water system.</w:t>
      </w:r>
    </w:p>
    <w:p w:rsidR="004E2422" w:rsidRPr="004E2422" w:rsidRDefault="004E2422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and Approval of Legal Services Agreement for legal services and construction and development of a new central water system.</w:t>
      </w:r>
    </w:p>
    <w:p w:rsidR="004E2422" w:rsidRPr="00367B43" w:rsidRDefault="004E2422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 and Approval of Resolution Renewing the Ordinance Establishing the Temporary Zoning Provisions of the Piedmont </w:t>
      </w:r>
      <w:r w:rsidR="00367B43">
        <w:rPr>
          <w:rFonts w:ascii="Tahoma" w:hAnsi="Tahoma" w:cs="Tahoma"/>
          <w:sz w:val="20"/>
          <w:szCs w:val="20"/>
        </w:rPr>
        <w:t>Municipal Code Pursuant to SDCL 11-4-3.1</w:t>
      </w:r>
    </w:p>
    <w:p w:rsidR="00367B43" w:rsidRPr="00367B43" w:rsidRDefault="00367B43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first reading of an Ordinance Establishing Rules and Regulations of a Central Water Service System.</w:t>
      </w:r>
    </w:p>
    <w:p w:rsidR="00367B43" w:rsidRPr="004E2422" w:rsidRDefault="00367B43" w:rsidP="00367B4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3B4400" w:rsidRPr="001A655B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Library Board Report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473D85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Park Board Report</w:t>
      </w:r>
      <w:r w:rsidRPr="00473D85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473D85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E3D3D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91A79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69AA"/>
    <w:rsid w:val="00117E61"/>
    <w:rsid w:val="001228EB"/>
    <w:rsid w:val="00130C47"/>
    <w:rsid w:val="001409D1"/>
    <w:rsid w:val="0017237B"/>
    <w:rsid w:val="0018526B"/>
    <w:rsid w:val="001A655B"/>
    <w:rsid w:val="001D0DE5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40FBE"/>
    <w:rsid w:val="00C470F9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E7A50"/>
    <w:rsid w:val="00E45503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2010-11-15T17:41:00Z</cp:lastPrinted>
  <dcterms:created xsi:type="dcterms:W3CDTF">2010-12-03T01:16:00Z</dcterms:created>
  <dcterms:modified xsi:type="dcterms:W3CDTF">2010-12-03T01:16:00Z</dcterms:modified>
</cp:coreProperties>
</file>